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1670EE0" w14:textId="77777777" w:rsidR="00C765B8" w:rsidRDefault="00C765B8" w:rsidP="009231B0"/>
    <w:p w14:paraId="19B28C3B" w14:textId="77777777" w:rsidR="00D4094D" w:rsidRDefault="00B17AAE" w:rsidP="00C765B8">
      <w:pPr>
        <w:ind w:left="142" w:firstLine="142"/>
      </w:pPr>
      <w:r>
        <w:rPr>
          <w:noProof/>
          <w:lang w:eastAsia="fr-FR"/>
        </w:rPr>
        <w:pict w14:anchorId="346CDE87">
          <v:roundrect id="_x0000_s1026" style="position:absolute;left:0;text-align:left;margin-left:1pt;margin-top:20.55pt;width:399.5pt;height:295pt;z-index:251648512" arcsize="737f" filled="f" strokecolor="red" strokeweight="2pt"/>
        </w:pict>
      </w:r>
      <w:r w:rsidR="00CE14D8">
        <w:rPr>
          <w:noProof/>
          <w:lang w:eastAsia="fr-FR"/>
        </w:rPr>
        <w:drawing>
          <wp:anchor distT="0" distB="0" distL="114300" distR="114300" simplePos="0" relativeHeight="251651584" behindDoc="0" locked="0" layoutInCell="1" allowOverlap="1" wp14:anchorId="4FA1B915" wp14:editId="0A4644E1">
            <wp:simplePos x="0" y="0"/>
            <wp:positionH relativeFrom="column">
              <wp:posOffset>3888105</wp:posOffset>
            </wp:positionH>
            <wp:positionV relativeFrom="paragraph">
              <wp:posOffset>120015</wp:posOffset>
            </wp:positionV>
            <wp:extent cx="933450" cy="971550"/>
            <wp:effectExtent l="0" t="0" r="0" b="0"/>
            <wp:wrapNone/>
            <wp:docPr id="3" name="il_fi" descr="http://upload.wikimedia.org/wikipedia/commons/e/e5/Post-it-note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e/e5/Post-it-note-transpare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BA79CA" w14:textId="77777777" w:rsidR="00D4094D" w:rsidRDefault="009860A4" w:rsidP="00C765B8">
      <w:pPr>
        <w:ind w:left="142" w:firstLine="142"/>
      </w:pPr>
      <w:r>
        <w:rPr>
          <w:noProof/>
          <w:lang w:eastAsia="fr-FR"/>
        </w:rPr>
        <w:pict w14:anchorId="44CD34F1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-4.5pt;margin-top:7.25pt;width:311.4pt;height:53.25pt;z-index:251650560" filled="f" stroked="f">
            <v:textbox style="mso-next-textbox:#_x0000_s1028">
              <w:txbxContent>
                <w:p w14:paraId="473AC663" w14:textId="77777777" w:rsidR="00D4094D" w:rsidRPr="00E659B8" w:rsidRDefault="00B17AAE" w:rsidP="00B17AAE">
                  <w:pPr>
                    <w:rPr>
                      <w:rFonts w:ascii="Kristen ITC" w:hAnsi="Kristen ITC" w:cs="Kristen ITC"/>
                      <w:b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   </w:t>
                  </w:r>
                  <w:r>
                    <w:rPr>
                      <w:rFonts w:ascii="Kristen ITC" w:hAnsi="Kristen ITC" w:cs="Kristen ITC"/>
                      <w:b/>
                      <w:sz w:val="32"/>
                      <w:szCs w:val="32"/>
                    </w:rPr>
                    <w:t>Les pyramides et les prismes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0F74ED27">
          <v:roundrect id="_x0000_s1029" style="position:absolute;left:0;text-align:left;margin-left:7.3pt;margin-top:7.25pt;width:373.4pt;height:45.75pt;z-index:251649536" arcsize="10923f" strokeweight="2pt">
            <v:fill recolor="t" r:id="rId9" o:title="" rotate="t" type="frame"/>
          </v:roundrect>
        </w:pict>
      </w:r>
      <w:r>
        <w:rPr>
          <w:noProof/>
          <w:lang w:eastAsia="fr-FR"/>
        </w:rPr>
        <w:pict w14:anchorId="13BA9E5A">
          <v:shape id="_x0000_s1030" type="#_x0000_t202" style="position:absolute;left:0;text-align:left;margin-left:306.9pt;margin-top:.25pt;width:70.5pt;height:52.75pt;z-index:251652608" filled="f" stroked="f">
            <v:textbox style="mso-next-textbox:#_x0000_s1030">
              <w:txbxContent>
                <w:p w14:paraId="1A656693" w14:textId="77777777" w:rsidR="00D4094D" w:rsidRPr="00C765B8" w:rsidRDefault="00C765B8" w:rsidP="009231B0">
                  <w:pPr>
                    <w:jc w:val="center"/>
                    <w:rPr>
                      <w:rFonts w:ascii="Kristen ITC" w:hAnsi="Kristen ITC" w:cs="Porky's"/>
                      <w:sz w:val="32"/>
                      <w:szCs w:val="32"/>
                    </w:rPr>
                  </w:pPr>
                  <w:proofErr w:type="spellStart"/>
                  <w:r w:rsidRPr="00C765B8">
                    <w:rPr>
                      <w:rFonts w:ascii="Kristen ITC" w:hAnsi="Kristen ITC" w:cs="Porky's"/>
                      <w:sz w:val="32"/>
                      <w:szCs w:val="32"/>
                    </w:rPr>
                    <w:t>Géom</w:t>
                  </w:r>
                  <w:proofErr w:type="spellEnd"/>
                  <w:r w:rsidR="00D4094D" w:rsidRPr="00C765B8">
                    <w:rPr>
                      <w:rFonts w:ascii="Kristen ITC" w:hAnsi="Kristen ITC" w:cs="Porky's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19DF29BB" w14:textId="77777777" w:rsidR="00D4094D" w:rsidRDefault="00D4094D" w:rsidP="00C765B8">
      <w:pPr>
        <w:pStyle w:val="Paragraphedeliste"/>
        <w:spacing w:after="0" w:line="240" w:lineRule="auto"/>
        <w:ind w:left="142" w:firstLine="142"/>
        <w:jc w:val="both"/>
      </w:pPr>
    </w:p>
    <w:p w14:paraId="21509B6A" w14:textId="77777777" w:rsidR="00D4094D" w:rsidRDefault="00D4094D" w:rsidP="00C765B8">
      <w:pPr>
        <w:pStyle w:val="Paragraphedeliste"/>
        <w:spacing w:after="0" w:line="240" w:lineRule="auto"/>
        <w:ind w:left="142" w:firstLine="142"/>
        <w:jc w:val="both"/>
      </w:pPr>
    </w:p>
    <w:p w14:paraId="2C66F8FE" w14:textId="77777777" w:rsidR="00B461A3" w:rsidRDefault="00B461A3" w:rsidP="00C765B8">
      <w:pPr>
        <w:spacing w:after="0"/>
        <w:ind w:left="142" w:firstLine="142"/>
        <w:rPr>
          <w:b/>
        </w:rPr>
      </w:pPr>
    </w:p>
    <w:p w14:paraId="056AE6B1" w14:textId="77777777" w:rsidR="00C765B8" w:rsidRPr="00AC7D08" w:rsidRDefault="00C765B8" w:rsidP="00C765B8">
      <w:pPr>
        <w:spacing w:after="0"/>
        <w:ind w:left="142" w:firstLine="142"/>
        <w:rPr>
          <w:i/>
        </w:rPr>
      </w:pPr>
    </w:p>
    <w:p w14:paraId="7120D38A" w14:textId="3F5C301B" w:rsidR="00C765B8" w:rsidRDefault="00B17AAE" w:rsidP="00C765B8">
      <w:pPr>
        <w:spacing w:after="0"/>
        <w:ind w:left="142" w:firstLine="142"/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7959AA79" wp14:editId="7FEDE49B">
            <wp:extent cx="4860290" cy="25253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925" cy="25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03AAA" w14:textId="5E11B761" w:rsidR="00C765B8" w:rsidRDefault="00C765B8" w:rsidP="00C765B8">
      <w:pPr>
        <w:spacing w:after="0" w:line="240" w:lineRule="auto"/>
        <w:ind w:left="142" w:firstLine="142"/>
        <w:rPr>
          <w:u w:val="single"/>
        </w:rPr>
      </w:pPr>
    </w:p>
    <w:p w14:paraId="6DB74407" w14:textId="2E79F9D6" w:rsidR="00E659B8" w:rsidRDefault="00E659B8" w:rsidP="00C765B8">
      <w:pPr>
        <w:ind w:left="142" w:firstLine="142"/>
      </w:pPr>
    </w:p>
    <w:p w14:paraId="2AB9AA32" w14:textId="5D673161" w:rsidR="00E659B8" w:rsidRDefault="00772C92" w:rsidP="00C765B8">
      <w:pPr>
        <w:ind w:left="142" w:firstLine="142"/>
      </w:pPr>
      <w:r>
        <w:rPr>
          <w:noProof/>
          <w:lang w:eastAsia="fr-FR"/>
        </w:rPr>
        <w:pict w14:anchorId="646809DD">
          <v:roundrect id="_x0000_s1032" style="position:absolute;left:0;text-align:left;margin-left:20pt;margin-top:13.55pt;width:342.6pt;height:262.85pt;z-index:251653632" arcsize="10923f" filled="f"/>
        </w:pict>
      </w:r>
    </w:p>
    <w:p w14:paraId="5962E9F8" w14:textId="68A9D18F" w:rsidR="00C765B8" w:rsidRDefault="00772C92" w:rsidP="009860A4">
      <w:pPr>
        <w:tabs>
          <w:tab w:val="left" w:pos="2240"/>
        </w:tabs>
        <w:rPr>
          <w:u w:val="single"/>
        </w:rPr>
      </w:pPr>
      <w:r w:rsidRPr="009860A4"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 wp14:anchorId="064F515C" wp14:editId="2F7AB88F">
            <wp:simplePos x="0" y="0"/>
            <wp:positionH relativeFrom="column">
              <wp:posOffset>558800</wp:posOffset>
            </wp:positionH>
            <wp:positionV relativeFrom="paragraph">
              <wp:posOffset>73025</wp:posOffset>
            </wp:positionV>
            <wp:extent cx="622300" cy="466725"/>
            <wp:effectExtent l="0" t="0" r="0" b="0"/>
            <wp:wrapNone/>
            <wp:docPr id="22" name="Image 1002" descr="bâtiment, maison, accueil, dessin animé, fenêtre, 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02" descr="bâtiment, maison, accueil, dessin animé, fenêtre, por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60A4" w:rsidRPr="009860A4">
        <w:tab/>
      </w:r>
      <w:r w:rsidR="009860A4">
        <w:rPr>
          <w:u w:val="single"/>
        </w:rPr>
        <w:t xml:space="preserve">Complète le tableau : </w:t>
      </w:r>
    </w:p>
    <w:p w14:paraId="42B6ADBA" w14:textId="7A17EAC6" w:rsidR="00C765B8" w:rsidRDefault="00C765B8" w:rsidP="0085031C">
      <w:pPr>
        <w:rPr>
          <w:u w:val="single"/>
        </w:rPr>
      </w:pPr>
      <w:bookmarkStart w:id="0" w:name="_GoBack"/>
      <w:bookmarkEnd w:id="0"/>
    </w:p>
    <w:p w14:paraId="7533A237" w14:textId="4A865DC2" w:rsidR="00C765B8" w:rsidRPr="00772C92" w:rsidRDefault="00772C92" w:rsidP="0085031C">
      <w:r>
        <w:t xml:space="preserve">        </w:t>
      </w:r>
      <w:r>
        <w:rPr>
          <w:noProof/>
          <w:lang w:eastAsia="fr-FR"/>
        </w:rPr>
        <w:drawing>
          <wp:inline distT="0" distB="0" distL="0" distR="0" wp14:anchorId="082DE48C" wp14:editId="277CECDC">
            <wp:extent cx="4360545" cy="254571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279" cy="254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31C87" w14:textId="0E086F8D" w:rsidR="00C765B8" w:rsidRDefault="00C765B8" w:rsidP="0085031C">
      <w:pPr>
        <w:rPr>
          <w:u w:val="single"/>
        </w:rPr>
      </w:pPr>
    </w:p>
    <w:p w14:paraId="1BCA4D53" w14:textId="23305914" w:rsidR="00C765B8" w:rsidRDefault="00C765B8" w:rsidP="0085031C">
      <w:pPr>
        <w:rPr>
          <w:u w:val="single"/>
        </w:rPr>
      </w:pPr>
    </w:p>
    <w:p w14:paraId="3B051A4E" w14:textId="7A9976A3" w:rsidR="00C765B8" w:rsidRDefault="00C765B8" w:rsidP="0085031C">
      <w:pPr>
        <w:rPr>
          <w:u w:val="single"/>
        </w:rPr>
      </w:pPr>
    </w:p>
    <w:p w14:paraId="4DCF022B" w14:textId="219FE1A7" w:rsidR="00C765B8" w:rsidRPr="004C0C84" w:rsidRDefault="00C765B8" w:rsidP="004C0C84">
      <w:pPr>
        <w:rPr>
          <w:u w:val="single"/>
        </w:rPr>
      </w:pPr>
    </w:p>
    <w:p w14:paraId="199311AD" w14:textId="54D921BE" w:rsidR="004C0C84" w:rsidRDefault="004C0C84" w:rsidP="004C0C84">
      <w:pPr>
        <w:tabs>
          <w:tab w:val="left" w:pos="1455"/>
        </w:tabs>
        <w:spacing w:after="120"/>
      </w:pPr>
      <w:r>
        <w:tab/>
      </w:r>
    </w:p>
    <w:p w14:paraId="3A19DC76" w14:textId="7258349C" w:rsidR="004C0C84" w:rsidRDefault="004C0C84" w:rsidP="004C0C84">
      <w:pPr>
        <w:tabs>
          <w:tab w:val="left" w:pos="1455"/>
        </w:tabs>
        <w:spacing w:after="120"/>
      </w:pPr>
    </w:p>
    <w:p w14:paraId="0D2B60B4" w14:textId="6757D080" w:rsidR="00C765B8" w:rsidRDefault="00C765B8" w:rsidP="004C0C84">
      <w:pPr>
        <w:tabs>
          <w:tab w:val="left" w:pos="1455"/>
        </w:tabs>
        <w:spacing w:after="120"/>
      </w:pPr>
    </w:p>
    <w:p w14:paraId="5C22C9F2" w14:textId="77777777" w:rsidR="0085031C" w:rsidRPr="004C0C84" w:rsidRDefault="0085031C" w:rsidP="0085031C"/>
    <w:p w14:paraId="3DAA248D" w14:textId="6ED6BB16" w:rsidR="0085031C" w:rsidRDefault="0085031C" w:rsidP="0085031C"/>
    <w:p w14:paraId="434914AE" w14:textId="77777777" w:rsidR="004C0C84" w:rsidRDefault="004C0C84" w:rsidP="004C0C84">
      <w:pPr>
        <w:rPr>
          <w:u w:val="single"/>
        </w:rPr>
      </w:pPr>
    </w:p>
    <w:p w14:paraId="65AB40C8" w14:textId="1C2E9B2D" w:rsidR="004C0C84" w:rsidRPr="004C0C84" w:rsidRDefault="004C0C84" w:rsidP="004C0C84">
      <w:pPr>
        <w:rPr>
          <w:u w:val="single"/>
        </w:rPr>
      </w:pPr>
    </w:p>
    <w:p w14:paraId="75E1363C" w14:textId="77777777" w:rsidR="004C0C84" w:rsidRDefault="004C0C84" w:rsidP="004C0C84">
      <w:pPr>
        <w:tabs>
          <w:tab w:val="left" w:pos="1455"/>
        </w:tabs>
        <w:spacing w:after="120"/>
      </w:pPr>
      <w:r>
        <w:tab/>
      </w:r>
    </w:p>
    <w:p w14:paraId="5BEA861E" w14:textId="77777777" w:rsidR="004C0C84" w:rsidRDefault="004C0C84" w:rsidP="004C0C84">
      <w:pPr>
        <w:tabs>
          <w:tab w:val="left" w:pos="1455"/>
        </w:tabs>
        <w:spacing w:after="120"/>
      </w:pPr>
    </w:p>
    <w:p w14:paraId="4F282382" w14:textId="77777777" w:rsidR="004C0C84" w:rsidRDefault="004C0C84" w:rsidP="004C0C84">
      <w:pPr>
        <w:tabs>
          <w:tab w:val="left" w:pos="1455"/>
        </w:tabs>
        <w:spacing w:after="120"/>
      </w:pPr>
    </w:p>
    <w:p w14:paraId="03785328" w14:textId="77777777" w:rsidR="0085031C" w:rsidRDefault="0085031C" w:rsidP="0085031C">
      <w:pPr>
        <w:rPr>
          <w:u w:val="single"/>
        </w:rPr>
      </w:pPr>
    </w:p>
    <w:p w14:paraId="3A1AE7B2" w14:textId="77777777" w:rsidR="0085031C" w:rsidRDefault="0085031C" w:rsidP="0085031C">
      <w:pPr>
        <w:rPr>
          <w:u w:val="single"/>
        </w:rPr>
      </w:pPr>
    </w:p>
    <w:p w14:paraId="35375A0D" w14:textId="77777777" w:rsidR="0085031C" w:rsidRPr="004D4E86" w:rsidRDefault="0085031C" w:rsidP="0085031C">
      <w:pPr>
        <w:rPr>
          <w:u w:val="single"/>
        </w:rPr>
      </w:pPr>
    </w:p>
    <w:p w14:paraId="27867C04" w14:textId="77777777" w:rsidR="0085031C" w:rsidRPr="004D4E86" w:rsidRDefault="0085031C" w:rsidP="0085031C">
      <w:pPr>
        <w:rPr>
          <w:u w:val="single"/>
        </w:rPr>
      </w:pPr>
    </w:p>
    <w:p w14:paraId="6D507061" w14:textId="77777777" w:rsidR="0085031C" w:rsidRPr="004D4E86" w:rsidRDefault="0085031C" w:rsidP="0085031C">
      <w:pPr>
        <w:rPr>
          <w:u w:val="single"/>
        </w:rPr>
      </w:pPr>
    </w:p>
    <w:p w14:paraId="41F42BA7" w14:textId="77777777" w:rsidR="0085031C" w:rsidRPr="004D4E86" w:rsidRDefault="0085031C" w:rsidP="0085031C">
      <w:pPr>
        <w:rPr>
          <w:u w:val="single"/>
        </w:rPr>
      </w:pPr>
    </w:p>
    <w:p w14:paraId="4F3B8D98" w14:textId="77777777" w:rsidR="0085031C" w:rsidRPr="004D4E86" w:rsidRDefault="0085031C" w:rsidP="0085031C">
      <w:pPr>
        <w:rPr>
          <w:u w:val="single"/>
        </w:rPr>
      </w:pPr>
    </w:p>
    <w:p w14:paraId="3AB3D796" w14:textId="77777777" w:rsidR="0085031C" w:rsidRPr="004D4E86" w:rsidRDefault="0085031C" w:rsidP="0085031C">
      <w:pPr>
        <w:rPr>
          <w:u w:val="single"/>
        </w:rPr>
      </w:pPr>
    </w:p>
    <w:p w14:paraId="20626764" w14:textId="77777777" w:rsidR="0085031C" w:rsidRPr="004D4E86" w:rsidRDefault="0085031C" w:rsidP="0085031C">
      <w:pPr>
        <w:rPr>
          <w:u w:val="single"/>
        </w:rPr>
      </w:pPr>
    </w:p>
    <w:p w14:paraId="7A252F42" w14:textId="77777777" w:rsidR="0085031C" w:rsidRPr="004D4E86" w:rsidRDefault="0085031C" w:rsidP="0085031C">
      <w:pPr>
        <w:rPr>
          <w:u w:val="single"/>
        </w:rPr>
      </w:pPr>
    </w:p>
    <w:p w14:paraId="7F92DF33" w14:textId="77777777" w:rsidR="00471611" w:rsidRDefault="00471611" w:rsidP="0085031C">
      <w:pPr>
        <w:rPr>
          <w:u w:val="single"/>
        </w:rPr>
      </w:pPr>
    </w:p>
    <w:p w14:paraId="40899AD8" w14:textId="77777777" w:rsidR="00471611" w:rsidRDefault="00471611" w:rsidP="0085031C">
      <w:pPr>
        <w:rPr>
          <w:u w:val="single"/>
        </w:rPr>
      </w:pPr>
    </w:p>
    <w:p w14:paraId="7A0618EC" w14:textId="77777777" w:rsidR="0085031C" w:rsidRPr="004D4E86" w:rsidRDefault="0085031C" w:rsidP="0085031C">
      <w:pPr>
        <w:rPr>
          <w:u w:val="single"/>
        </w:rPr>
      </w:pPr>
    </w:p>
    <w:p w14:paraId="56F70860" w14:textId="77777777" w:rsidR="0085031C" w:rsidRDefault="0085031C" w:rsidP="0085031C"/>
    <w:p w14:paraId="5E09216A" w14:textId="77777777" w:rsidR="0085031C" w:rsidRDefault="0085031C" w:rsidP="0085031C"/>
    <w:p w14:paraId="1F53D7D8" w14:textId="77777777" w:rsidR="0085031C" w:rsidRDefault="0085031C" w:rsidP="0085031C"/>
    <w:p w14:paraId="6E8C485E" w14:textId="77777777" w:rsidR="0085031C" w:rsidRDefault="0085031C" w:rsidP="0085031C"/>
    <w:p w14:paraId="16C12241" w14:textId="77777777" w:rsidR="0085031C" w:rsidRPr="004D4E86" w:rsidRDefault="0085031C" w:rsidP="0085031C"/>
    <w:p w14:paraId="0A4BE4DE" w14:textId="77777777" w:rsidR="00A27C3C" w:rsidRDefault="0085031C" w:rsidP="0085031C">
      <w:pPr>
        <w:pStyle w:val="Paragraphedeliste"/>
        <w:ind w:left="0"/>
        <w:jc w:val="both"/>
        <w:rPr>
          <w:i/>
          <w:iCs/>
          <w:sz w:val="20"/>
          <w:szCs w:val="20"/>
        </w:rPr>
      </w:pPr>
      <w:r w:rsidRPr="004D4E86">
        <w:tab/>
      </w:r>
      <w:r w:rsidRPr="004D4E86">
        <w:tab/>
      </w:r>
      <w:r w:rsidRPr="004D4E86">
        <w:rPr>
          <w:b/>
          <w:bCs/>
          <w:sz w:val="18"/>
          <w:szCs w:val="18"/>
        </w:rPr>
        <w:tab/>
      </w:r>
    </w:p>
    <w:p w14:paraId="1C97D68B" w14:textId="77777777" w:rsidR="00A27C3C" w:rsidRDefault="009860A4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  <w:r>
        <w:rPr>
          <w:noProof/>
          <w:lang w:eastAsia="fr-FR"/>
        </w:rPr>
        <w:pict w14:anchorId="6D359C5E">
          <v:shape id="Zone de texte 994" o:spid="_x0000_s1040" type="#_x0000_t202" style="position:absolute;left:0;text-align:left;margin-left:26pt;margin-top:155.65pt;width:32.15pt;height:76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" filled="f" stroked="f">
            <v:textbox style="layout-flow:vertical;mso-layout-flow-alt:bottom-to-top">
              <w:txbxContent>
                <w:p w14:paraId="4D649C25" w14:textId="77777777" w:rsidR="0085031C" w:rsidRPr="004C7E5F" w:rsidRDefault="0085031C" w:rsidP="0085031C">
                  <w:pPr>
                    <w:rPr>
                      <w:rFonts w:ascii="Porky's" w:hAnsi="Porky's"/>
                    </w:rPr>
                  </w:pPr>
                </w:p>
              </w:txbxContent>
            </v:textbox>
          </v:shape>
        </w:pict>
      </w:r>
    </w:p>
    <w:p w14:paraId="080E4753" w14:textId="77777777"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14:paraId="26D2F0CE" w14:textId="77777777"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14:paraId="056CC46A" w14:textId="77777777"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14:paraId="38B7C51D" w14:textId="77777777"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14:paraId="7D11C29F" w14:textId="77777777"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14:paraId="2D644CD7" w14:textId="77777777"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14:paraId="7BE4B057" w14:textId="77777777"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14:paraId="0F4DEA73" w14:textId="77777777"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14:paraId="3B280689" w14:textId="77777777"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14:paraId="098F778F" w14:textId="77777777"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14:paraId="5FEA6EDB" w14:textId="77777777"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14:paraId="3FABB375" w14:textId="77777777"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14:paraId="3910588F" w14:textId="77777777"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14:paraId="4322439C" w14:textId="77777777"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14:paraId="14889376" w14:textId="77777777"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14:paraId="568DDCE6" w14:textId="77777777" w:rsidR="00D4094D" w:rsidRDefault="00D4094D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14:paraId="1B6044E4" w14:textId="77777777" w:rsidR="00750DF2" w:rsidRPr="00C765B8" w:rsidRDefault="00750DF2" w:rsidP="004B7031">
      <w:pPr>
        <w:pStyle w:val="Paragraphedeliste"/>
        <w:tabs>
          <w:tab w:val="left" w:pos="2295"/>
        </w:tabs>
        <w:ind w:left="0"/>
        <w:jc w:val="both"/>
        <w:rPr>
          <w:i/>
          <w:iCs/>
          <w:sz w:val="20"/>
          <w:szCs w:val="20"/>
        </w:rPr>
      </w:pPr>
    </w:p>
    <w:p w14:paraId="573F906E" w14:textId="77777777" w:rsidR="00750DF2" w:rsidRPr="00C765B8" w:rsidRDefault="00750DF2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14:paraId="3C94AF3E" w14:textId="77777777" w:rsidR="00750DF2" w:rsidRPr="00C765B8" w:rsidRDefault="00750DF2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14:paraId="2F13AADA" w14:textId="77777777" w:rsidR="00D4094D" w:rsidRPr="00C765B8" w:rsidRDefault="00423A9D" w:rsidP="00B461A3">
      <w:pPr>
        <w:pStyle w:val="Paragraphedeliste"/>
        <w:tabs>
          <w:tab w:val="left" w:pos="2295"/>
        </w:tabs>
        <w:ind w:left="0"/>
        <w:jc w:val="both"/>
        <w:rPr>
          <w:rFonts w:ascii="Kristen ITC" w:hAnsi="Kristen ITC" w:cs="Kristen ITC"/>
          <w:sz w:val="20"/>
          <w:szCs w:val="20"/>
        </w:rPr>
      </w:pPr>
      <w:r w:rsidRPr="00C765B8">
        <w:rPr>
          <w:i/>
          <w:iCs/>
          <w:sz w:val="20"/>
          <w:szCs w:val="20"/>
        </w:rPr>
        <w:tab/>
      </w:r>
    </w:p>
    <w:p w14:paraId="208E320F" w14:textId="77777777" w:rsidR="00D4094D" w:rsidRPr="00C765B8" w:rsidRDefault="00D4094D" w:rsidP="00F8532F">
      <w:pPr>
        <w:pStyle w:val="Paragraphedeliste"/>
        <w:ind w:left="0"/>
        <w:jc w:val="both"/>
        <w:rPr>
          <w:rFonts w:ascii="Kristen ITC" w:hAnsi="Kristen ITC" w:cs="Kristen ITC"/>
          <w:sz w:val="20"/>
          <w:szCs w:val="20"/>
        </w:rPr>
      </w:pPr>
    </w:p>
    <w:p w14:paraId="0A231A28" w14:textId="77777777" w:rsidR="00D4094D" w:rsidRPr="00C765B8" w:rsidRDefault="00D4094D" w:rsidP="00F8532F">
      <w:pPr>
        <w:pStyle w:val="Paragraphedeliste"/>
        <w:ind w:left="0"/>
        <w:jc w:val="both"/>
        <w:rPr>
          <w:rFonts w:ascii="Kristen ITC" w:hAnsi="Kristen ITC" w:cs="Kristen ITC"/>
          <w:sz w:val="20"/>
          <w:szCs w:val="20"/>
        </w:rPr>
      </w:pPr>
    </w:p>
    <w:p w14:paraId="7FAF268D" w14:textId="77777777" w:rsidR="00D4094D" w:rsidRPr="00C765B8" w:rsidRDefault="00D4094D" w:rsidP="00F8532F">
      <w:pPr>
        <w:pStyle w:val="Paragraphedeliste"/>
        <w:ind w:left="0"/>
        <w:jc w:val="both"/>
        <w:rPr>
          <w:rFonts w:ascii="Kristen ITC" w:hAnsi="Kristen ITC" w:cs="Kristen ITC"/>
          <w:sz w:val="20"/>
          <w:szCs w:val="20"/>
        </w:rPr>
      </w:pPr>
    </w:p>
    <w:p w14:paraId="7D66EDFF" w14:textId="77777777" w:rsidR="00D4094D" w:rsidRPr="00C765B8" w:rsidRDefault="00D4094D" w:rsidP="00F8532F">
      <w:pPr>
        <w:pStyle w:val="Paragraphedeliste"/>
        <w:ind w:left="0"/>
        <w:jc w:val="both"/>
        <w:rPr>
          <w:rFonts w:ascii="Kristen ITC" w:hAnsi="Kristen ITC" w:cs="Kristen ITC"/>
          <w:sz w:val="20"/>
          <w:szCs w:val="20"/>
        </w:rPr>
      </w:pPr>
    </w:p>
    <w:p w14:paraId="70C55CB9" w14:textId="77777777" w:rsidR="00D4094D" w:rsidRPr="00C765B8" w:rsidRDefault="00D4094D" w:rsidP="00F8532F">
      <w:pPr>
        <w:pStyle w:val="Paragraphedeliste"/>
        <w:ind w:left="0"/>
        <w:jc w:val="both"/>
        <w:rPr>
          <w:rFonts w:ascii="Kristen ITC" w:hAnsi="Kristen ITC" w:cs="Kristen ITC"/>
          <w:sz w:val="20"/>
          <w:szCs w:val="20"/>
        </w:rPr>
      </w:pPr>
    </w:p>
    <w:p w14:paraId="5E83269B" w14:textId="77777777" w:rsidR="00D4094D" w:rsidRPr="00C765B8" w:rsidRDefault="00D4094D" w:rsidP="00750DF2">
      <w:pPr>
        <w:rPr>
          <w:rFonts w:ascii="Kristen ITC" w:hAnsi="Kristen ITC" w:cs="Kristen ITC"/>
          <w:b/>
          <w:bCs/>
          <w:noProof/>
          <w:lang w:eastAsia="fr-FR"/>
        </w:rPr>
      </w:pPr>
      <w:r w:rsidRPr="00C765B8">
        <w:rPr>
          <w:rFonts w:ascii="Kristen ITC" w:hAnsi="Kristen ITC" w:cs="Kristen ITC"/>
          <w:b/>
          <w:bCs/>
          <w:noProof/>
          <w:lang w:eastAsia="fr-FR"/>
        </w:rPr>
        <w:t xml:space="preserve">                   </w:t>
      </w:r>
    </w:p>
    <w:p w14:paraId="686CFCD2" w14:textId="77777777" w:rsidR="00D4094D" w:rsidRPr="00C765B8" w:rsidRDefault="00D4094D" w:rsidP="00750DF2">
      <w:pPr>
        <w:spacing w:after="0" w:line="240" w:lineRule="auto"/>
        <w:ind w:left="851"/>
        <w:rPr>
          <w:i/>
          <w:iCs/>
          <w:sz w:val="20"/>
          <w:szCs w:val="20"/>
        </w:rPr>
      </w:pPr>
      <w:r w:rsidRPr="00C765B8">
        <w:rPr>
          <w:i/>
          <w:iCs/>
          <w:sz w:val="20"/>
          <w:szCs w:val="20"/>
        </w:rPr>
        <w:t xml:space="preserve">             </w:t>
      </w:r>
    </w:p>
    <w:p w14:paraId="382BEF70" w14:textId="77777777" w:rsidR="00D4094D" w:rsidRPr="00C765B8" w:rsidRDefault="00D4094D" w:rsidP="001B63A9">
      <w:pPr>
        <w:spacing w:after="0" w:line="240" w:lineRule="auto"/>
        <w:ind w:left="1418" w:hanging="567"/>
        <w:rPr>
          <w:sz w:val="18"/>
          <w:szCs w:val="18"/>
        </w:rPr>
      </w:pPr>
      <w:r w:rsidRPr="00C765B8">
        <w:rPr>
          <w:sz w:val="18"/>
          <w:szCs w:val="18"/>
        </w:rPr>
        <w:t xml:space="preserve">                                      </w:t>
      </w:r>
    </w:p>
    <w:p w14:paraId="088D6BCA" w14:textId="77777777" w:rsidR="00D4094D" w:rsidRPr="009A27C4" w:rsidRDefault="00D4094D" w:rsidP="00B461A3">
      <w:pPr>
        <w:tabs>
          <w:tab w:val="left" w:pos="1134"/>
        </w:tabs>
        <w:spacing w:after="0" w:line="240" w:lineRule="auto"/>
        <w:rPr>
          <w:b/>
          <w:bCs/>
          <w:sz w:val="20"/>
          <w:szCs w:val="20"/>
        </w:rPr>
      </w:pPr>
      <w:r w:rsidRPr="00C765B8">
        <w:rPr>
          <w:b/>
          <w:bCs/>
          <w:sz w:val="20"/>
          <w:szCs w:val="20"/>
        </w:rPr>
        <w:t xml:space="preserve">              </w:t>
      </w:r>
    </w:p>
    <w:sectPr w:rsidR="00D4094D" w:rsidRPr="009A27C4" w:rsidSect="00B461A3">
      <w:pgSz w:w="11906" w:h="16838"/>
      <w:pgMar w:top="397" w:right="368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09CECD3" w14:textId="77777777" w:rsidR="00FC0C2E" w:rsidRDefault="00FC0C2E" w:rsidP="00423A9D">
      <w:pPr>
        <w:spacing w:after="0" w:line="240" w:lineRule="auto"/>
      </w:pPr>
      <w:r>
        <w:separator/>
      </w:r>
    </w:p>
  </w:endnote>
  <w:endnote w:type="continuationSeparator" w:id="0">
    <w:p w14:paraId="2B1033E6" w14:textId="77777777" w:rsidR="00FC0C2E" w:rsidRDefault="00FC0C2E" w:rsidP="0042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Porky's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CBCAA13" w14:textId="77777777" w:rsidR="00FC0C2E" w:rsidRDefault="00FC0C2E" w:rsidP="00423A9D">
      <w:pPr>
        <w:spacing w:after="0" w:line="240" w:lineRule="auto"/>
      </w:pPr>
      <w:r>
        <w:separator/>
      </w:r>
    </w:p>
  </w:footnote>
  <w:footnote w:type="continuationSeparator" w:id="0">
    <w:p w14:paraId="139072D6" w14:textId="77777777" w:rsidR="00FC0C2E" w:rsidRDefault="00FC0C2E" w:rsidP="00423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60E0135"/>
    <w:multiLevelType w:val="hybridMultilevel"/>
    <w:tmpl w:val="0B926066"/>
    <w:lvl w:ilvl="0" w:tplc="47AACC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87224"/>
    <w:multiLevelType w:val="hybridMultilevel"/>
    <w:tmpl w:val="93604C36"/>
    <w:lvl w:ilvl="0" w:tplc="6F78D29E">
      <w:numFmt w:val="bullet"/>
      <w:lvlText w:val="-"/>
      <w:lvlJc w:val="left"/>
      <w:pPr>
        <w:ind w:left="1206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4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36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0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52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66" w:hanging="360"/>
      </w:pPr>
      <w:rPr>
        <w:rFonts w:ascii="Wingdings" w:hAnsi="Wingdings" w:cs="Wingdings" w:hint="default"/>
      </w:rPr>
    </w:lvl>
  </w:abstractNum>
  <w:abstractNum w:abstractNumId="2">
    <w:nsid w:val="4C312C4E"/>
    <w:multiLevelType w:val="hybridMultilevel"/>
    <w:tmpl w:val="248C64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AA6904"/>
    <w:multiLevelType w:val="hybridMultilevel"/>
    <w:tmpl w:val="8DB2537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6A6859EA"/>
    <w:multiLevelType w:val="hybridMultilevel"/>
    <w:tmpl w:val="6D469710"/>
    <w:lvl w:ilvl="0" w:tplc="AE4AF38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i w:val="0"/>
        <w:iCs w:val="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752610B2"/>
    <w:multiLevelType w:val="hybridMultilevel"/>
    <w:tmpl w:val="E9749CD6"/>
    <w:lvl w:ilvl="0" w:tplc="9F74BBE6">
      <w:numFmt w:val="bullet"/>
      <w:lvlText w:val="-"/>
      <w:lvlJc w:val="left"/>
      <w:pPr>
        <w:ind w:left="1062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2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2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2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2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2" w:hanging="360"/>
      </w:pPr>
      <w:rPr>
        <w:rFonts w:ascii="Wingdings" w:hAnsi="Wingdings" w:cs="Wingdings" w:hint="default"/>
      </w:rPr>
    </w:lvl>
  </w:abstractNum>
  <w:abstractNum w:abstractNumId="6">
    <w:nsid w:val="78367B9B"/>
    <w:multiLevelType w:val="hybridMultilevel"/>
    <w:tmpl w:val="C0028090"/>
    <w:lvl w:ilvl="0" w:tplc="81D8A52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i w:val="0"/>
        <w:iCs w:val="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1B0"/>
    <w:rsid w:val="000178CB"/>
    <w:rsid w:val="00027A7D"/>
    <w:rsid w:val="000455F8"/>
    <w:rsid w:val="00062D11"/>
    <w:rsid w:val="00065DFF"/>
    <w:rsid w:val="000E5B41"/>
    <w:rsid w:val="00110951"/>
    <w:rsid w:val="00111A52"/>
    <w:rsid w:val="00162106"/>
    <w:rsid w:val="00180954"/>
    <w:rsid w:val="001B63A9"/>
    <w:rsid w:val="001F0740"/>
    <w:rsid w:val="001F7B3A"/>
    <w:rsid w:val="00203D23"/>
    <w:rsid w:val="002065C3"/>
    <w:rsid w:val="00206AED"/>
    <w:rsid w:val="00227CF2"/>
    <w:rsid w:val="00230FD8"/>
    <w:rsid w:val="002553E8"/>
    <w:rsid w:val="002C0A3A"/>
    <w:rsid w:val="00300515"/>
    <w:rsid w:val="0035583E"/>
    <w:rsid w:val="003873DB"/>
    <w:rsid w:val="003A15BF"/>
    <w:rsid w:val="003B2EBC"/>
    <w:rsid w:val="004054F4"/>
    <w:rsid w:val="00423A9D"/>
    <w:rsid w:val="0043088F"/>
    <w:rsid w:val="00452095"/>
    <w:rsid w:val="00471611"/>
    <w:rsid w:val="00496BFA"/>
    <w:rsid w:val="004A76B2"/>
    <w:rsid w:val="004B3CD1"/>
    <w:rsid w:val="004B7031"/>
    <w:rsid w:val="004C0C84"/>
    <w:rsid w:val="005423EE"/>
    <w:rsid w:val="00560A91"/>
    <w:rsid w:val="005658B3"/>
    <w:rsid w:val="005C5F14"/>
    <w:rsid w:val="0062580F"/>
    <w:rsid w:val="0063144E"/>
    <w:rsid w:val="00652BA5"/>
    <w:rsid w:val="00665708"/>
    <w:rsid w:val="006C39C6"/>
    <w:rsid w:val="006C5270"/>
    <w:rsid w:val="0070114F"/>
    <w:rsid w:val="00750DF2"/>
    <w:rsid w:val="00772C92"/>
    <w:rsid w:val="007A547D"/>
    <w:rsid w:val="00802D96"/>
    <w:rsid w:val="00846C59"/>
    <w:rsid w:val="0085031C"/>
    <w:rsid w:val="00894C08"/>
    <w:rsid w:val="008A5A61"/>
    <w:rsid w:val="009002A6"/>
    <w:rsid w:val="00911048"/>
    <w:rsid w:val="009231B0"/>
    <w:rsid w:val="00924470"/>
    <w:rsid w:val="00950FD1"/>
    <w:rsid w:val="009774D4"/>
    <w:rsid w:val="009860A4"/>
    <w:rsid w:val="009972DA"/>
    <w:rsid w:val="009A27C4"/>
    <w:rsid w:val="00A27C3C"/>
    <w:rsid w:val="00A455ED"/>
    <w:rsid w:val="00A52DCD"/>
    <w:rsid w:val="00A72277"/>
    <w:rsid w:val="00AD3C48"/>
    <w:rsid w:val="00AD7B4B"/>
    <w:rsid w:val="00B10C1E"/>
    <w:rsid w:val="00B17AAE"/>
    <w:rsid w:val="00B23987"/>
    <w:rsid w:val="00B3552D"/>
    <w:rsid w:val="00B42438"/>
    <w:rsid w:val="00B461A3"/>
    <w:rsid w:val="00B4766B"/>
    <w:rsid w:val="00BB03F1"/>
    <w:rsid w:val="00BE2AC2"/>
    <w:rsid w:val="00C14010"/>
    <w:rsid w:val="00C4621D"/>
    <w:rsid w:val="00C765B8"/>
    <w:rsid w:val="00CC0719"/>
    <w:rsid w:val="00CC5C5C"/>
    <w:rsid w:val="00CD428E"/>
    <w:rsid w:val="00CE14D8"/>
    <w:rsid w:val="00D164C3"/>
    <w:rsid w:val="00D4094D"/>
    <w:rsid w:val="00D50C8D"/>
    <w:rsid w:val="00D63BC7"/>
    <w:rsid w:val="00D72C6E"/>
    <w:rsid w:val="00D8300A"/>
    <w:rsid w:val="00D8337A"/>
    <w:rsid w:val="00D85BC9"/>
    <w:rsid w:val="00DA439E"/>
    <w:rsid w:val="00DB0BCB"/>
    <w:rsid w:val="00DB2440"/>
    <w:rsid w:val="00DC46FD"/>
    <w:rsid w:val="00DF4BBA"/>
    <w:rsid w:val="00DF4DD3"/>
    <w:rsid w:val="00E566EC"/>
    <w:rsid w:val="00E659B8"/>
    <w:rsid w:val="00E6633C"/>
    <w:rsid w:val="00E97548"/>
    <w:rsid w:val="00EB4AEE"/>
    <w:rsid w:val="00F01E6C"/>
    <w:rsid w:val="00F15162"/>
    <w:rsid w:val="00F4118F"/>
    <w:rsid w:val="00F43B7D"/>
    <w:rsid w:val="00F442C3"/>
    <w:rsid w:val="00F64066"/>
    <w:rsid w:val="00F80D89"/>
    <w:rsid w:val="00F815C0"/>
    <w:rsid w:val="00F8532F"/>
    <w:rsid w:val="00F85952"/>
    <w:rsid w:val="00F85F01"/>
    <w:rsid w:val="00F923AB"/>
    <w:rsid w:val="00FB7F17"/>
    <w:rsid w:val="00FC0C2E"/>
    <w:rsid w:val="00FC7CE2"/>
    <w:rsid w:val="00FD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4D7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31B0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D6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63BC7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locked/>
    <w:rsid w:val="00750DF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23A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23A9D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423A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3A9D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32</Words>
  <Characters>176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Christian DELMASES</cp:lastModifiedBy>
  <cp:revision>8</cp:revision>
  <cp:lastPrinted>2015-09-08T18:06:00Z</cp:lastPrinted>
  <dcterms:created xsi:type="dcterms:W3CDTF">2016-05-27T14:59:00Z</dcterms:created>
  <dcterms:modified xsi:type="dcterms:W3CDTF">2016-06-12T12:51:00Z</dcterms:modified>
</cp:coreProperties>
</file>